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F10B7" w14:textId="7DF12E3B" w:rsidR="00B354CF" w:rsidRDefault="00647AFE">
      <w:pPr>
        <w:pStyle w:val="Body"/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3810994" wp14:editId="7674E7E5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6017260" cy="1041654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71842" w14:textId="77777777" w:rsidR="007A3DE4" w:rsidRPr="004E5A33" w:rsidRDefault="007A3DE4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5BA5AB2" w14:textId="77777777" w:rsidR="007A3DE4" w:rsidRPr="004E5A33" w:rsidRDefault="007A3DE4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4196EBF2" w14:textId="77777777" w:rsidR="00372A22" w:rsidRDefault="00372A22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lang w:val="et-EE"/>
                              </w:rPr>
                            </w:pPr>
                          </w:p>
                          <w:p w14:paraId="03DA25FB" w14:textId="77777777" w:rsidR="00372A22" w:rsidRDefault="00372A22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lang w:val="et-EE"/>
                              </w:rPr>
                            </w:pPr>
                          </w:p>
                          <w:p w14:paraId="5936136A" w14:textId="62EFD13E" w:rsidR="007A3DE4" w:rsidRPr="004E5A33" w:rsidRDefault="000C08B9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lang w:val="et-EE"/>
                              </w:rPr>
                              <w:t>MR Trade O</w:t>
                            </w:r>
                            <w:r w:rsidR="00C61AA5">
                              <w:rPr>
                                <w:rFonts w:ascii="Bookman Old Style" w:hAnsi="Bookman Old Style"/>
                                <w:bCs/>
                                <w:caps/>
                                <w:lang w:val="et-EE"/>
                              </w:rPr>
                              <w:t>Ü</w:t>
                            </w:r>
                          </w:p>
                          <w:p w14:paraId="0A939E8E" w14:textId="77777777" w:rsidR="007A3DE4" w:rsidRPr="004E5A33" w:rsidRDefault="007A3DE4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5C366748" w14:textId="77777777" w:rsidR="001C6EA9" w:rsidRPr="004E5A33" w:rsidRDefault="004E5A33" w:rsidP="001C6E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Väikehange raamatupidamisteenuse osutamiseks</w:t>
                            </w:r>
                          </w:p>
                          <w:p w14:paraId="2E2509C0" w14:textId="77777777" w:rsidR="001C6EA9" w:rsidRDefault="001C6EA9" w:rsidP="001C6EA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5DF3E75C" w14:textId="34BF34EF" w:rsidR="004E5A33" w:rsidRDefault="008A5806" w:rsidP="004E5A33">
                            <w:pPr>
                              <w:ind w:left="6480" w:firstLine="720"/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    </w:t>
                            </w:r>
                            <w:r w:rsidR="00372A22">
                              <w:rPr>
                                <w:lang w:val="et-EE"/>
                              </w:rPr>
                              <w:t>23</w:t>
                            </w:r>
                            <w:r w:rsidR="004E5A33" w:rsidRPr="004E5A33">
                              <w:rPr>
                                <w:lang w:val="et-EE"/>
                              </w:rPr>
                              <w:t>.</w:t>
                            </w:r>
                            <w:r w:rsidR="00372A22">
                              <w:rPr>
                                <w:lang w:val="et-EE"/>
                              </w:rPr>
                              <w:t>11</w:t>
                            </w:r>
                            <w:r w:rsidR="004E5A33" w:rsidRPr="004E5A33">
                              <w:rPr>
                                <w:lang w:val="et-EE"/>
                              </w:rPr>
                              <w:t>.202</w:t>
                            </w:r>
                            <w:r w:rsidR="00322FAD">
                              <w:rPr>
                                <w:lang w:val="et-EE"/>
                              </w:rPr>
                              <w:t>3</w:t>
                            </w:r>
                            <w:r w:rsidR="004E5A33" w:rsidRPr="004E5A33">
                              <w:rPr>
                                <w:lang w:val="et-EE"/>
                              </w:rPr>
                              <w:t xml:space="preserve"> nr</w:t>
                            </w:r>
                            <w:r w:rsidR="00D50B06"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lang w:val="et-EE"/>
                              </w:rPr>
                              <w:t>39</w:t>
                            </w:r>
                          </w:p>
                          <w:p w14:paraId="70FFA1BD" w14:textId="77777777" w:rsidR="004E5A33" w:rsidRDefault="004E5A33" w:rsidP="001C6EA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19ECD064" w14:textId="77777777" w:rsidR="004E5A33" w:rsidRDefault="004E5A33" w:rsidP="001C6EA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D034234" w14:textId="132DA5DB" w:rsidR="004E5A33" w:rsidRPr="008A5806" w:rsidRDefault="004E5A33" w:rsidP="001C6EA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Vastseliina Piiskopilinnuse Sihtasutus kutsub Teid esitama pakkumist 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vajalike raamatupidamisteenuste osutamiseks</w:t>
                            </w:r>
                            <w:r w:rsidR="00372A22" w:rsidRPr="008A5806">
                              <w:rPr>
                                <w:lang w:val="et-EE"/>
                              </w:rPr>
                              <w:t xml:space="preserve"> Vastseliina Piiskopilinnuse Sihtautusele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 xml:space="preserve">. </w:t>
                            </w:r>
                          </w:p>
                          <w:p w14:paraId="710F8F5E" w14:textId="5E142AE4" w:rsidR="001C6EA9" w:rsidRPr="008A5806" w:rsidRDefault="00372A22" w:rsidP="001C6EA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P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 xml:space="preserve">akkumine 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palume esitada 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>aastate</w:t>
                            </w:r>
                            <w:r w:rsidRPr="008A5806">
                              <w:rPr>
                                <w:lang w:val="et-EE"/>
                              </w:rPr>
                              <w:t>ks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202</w:t>
                            </w:r>
                            <w:r w:rsidR="00322FAD" w:rsidRPr="008A5806">
                              <w:rPr>
                                <w:lang w:val="et-EE"/>
                              </w:rPr>
                              <w:t>4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>kuni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 xml:space="preserve"> 202</w:t>
                            </w:r>
                            <w:r w:rsidR="00322FAD" w:rsidRPr="008A5806">
                              <w:rPr>
                                <w:lang w:val="et-EE"/>
                              </w:rPr>
                              <w:t>6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iga aasta </w:t>
                            </w:r>
                            <w:r w:rsidR="007632FC" w:rsidRPr="008A5806">
                              <w:rPr>
                                <w:lang w:val="et-EE"/>
                              </w:rPr>
                              <w:t>hind,</w:t>
                            </w:r>
                            <w:r w:rsidR="00F10742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eraldi </w:t>
                            </w:r>
                            <w:r w:rsidR="007632FC" w:rsidRPr="008A5806">
                              <w:rPr>
                                <w:lang w:val="et-EE"/>
                              </w:rPr>
                              <w:t>väljatooduna</w:t>
                            </w:r>
                            <w:r w:rsidRPr="008A5806">
                              <w:rPr>
                                <w:lang w:val="et-EE"/>
                              </w:rPr>
                              <w:t>, millele lisandub käibemaks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>.</w:t>
                            </w:r>
                            <w:r w:rsidR="00F10742" w:rsidRPr="008A5806">
                              <w:rPr>
                                <w:lang w:val="et-EE"/>
                              </w:rPr>
                              <w:t xml:space="preserve"> Osalist ja tingimuslikku pakkumust ei loe hankija vastavaks.</w:t>
                            </w:r>
                          </w:p>
                          <w:p w14:paraId="7CFBF81D" w14:textId="77777777" w:rsidR="001C6EA9" w:rsidRPr="008A5806" w:rsidRDefault="001C6EA9" w:rsidP="001C6EA9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696A712F" w14:textId="46BE5248" w:rsidR="001C6EA9" w:rsidRPr="008A5806" w:rsidRDefault="001C6EA9" w:rsidP="001C6EA9">
                            <w:pPr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b/>
                                <w:lang w:val="et-EE"/>
                              </w:rPr>
                            </w:pPr>
                            <w:r w:rsidRPr="008A5806">
                              <w:rPr>
                                <w:b/>
                                <w:lang w:val="et-EE"/>
                              </w:rPr>
                              <w:t>Eeldatavad tegevused</w:t>
                            </w:r>
                            <w:r w:rsidR="00372A22" w:rsidRPr="008A5806">
                              <w:rPr>
                                <w:b/>
                                <w:lang w:val="et-EE"/>
                              </w:rPr>
                              <w:t xml:space="preserve"> raamatupidamis teenuse osutamiseks:</w:t>
                            </w:r>
                          </w:p>
                          <w:p w14:paraId="338513A2" w14:textId="77777777" w:rsidR="001C6EA9" w:rsidRPr="008A5806" w:rsidRDefault="001C6EA9" w:rsidP="004E5A33">
                            <w:pPr>
                              <w:jc w:val="both"/>
                              <w:rPr>
                                <w:b/>
                                <w:lang w:val="et-EE"/>
                              </w:rPr>
                            </w:pPr>
                          </w:p>
                          <w:p w14:paraId="134EF57C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i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gakuine raamatupidamisteenuste osutamine (kanded algdokumentide alusel)</w:t>
                            </w:r>
                            <w:r w:rsidRPr="008A5806">
                              <w:rPr>
                                <w:lang w:val="et-EE"/>
                              </w:rPr>
                              <w:t>;</w:t>
                            </w:r>
                          </w:p>
                          <w:p w14:paraId="572C6266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m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ajandusaasta aruande koostamine</w:t>
                            </w:r>
                            <w:r w:rsidRPr="008A5806">
                              <w:rPr>
                                <w:lang w:val="et-EE"/>
                              </w:rPr>
                              <w:t>;</w:t>
                            </w:r>
                          </w:p>
                          <w:p w14:paraId="5CC7C06A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i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gakuiste vahearuannete koostamine saldoandmike infosüsteemis</w:t>
                            </w:r>
                            <w:r w:rsidRPr="008A5806">
                              <w:rPr>
                                <w:lang w:val="et-EE"/>
                              </w:rPr>
                              <w:t>;</w:t>
                            </w:r>
                          </w:p>
                          <w:p w14:paraId="762D88C8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k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liendi soovi korral konsulteerimine raamatupidamise ja maksustamise küsimustel</w:t>
                            </w:r>
                            <w:r w:rsidRPr="008A5806">
                              <w:rPr>
                                <w:lang w:val="et-EE"/>
                              </w:rPr>
                              <w:t>;</w:t>
                            </w:r>
                          </w:p>
                          <w:p w14:paraId="4BE55E89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p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rojekti</w:t>
                            </w:r>
                            <w:r w:rsidRPr="008A5806">
                              <w:rPr>
                                <w:lang w:val="et-EE"/>
                              </w:rPr>
                              <w:t>(de)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 xml:space="preserve"> raamatupidami</w:t>
                            </w:r>
                            <w:r w:rsidRPr="008A5806">
                              <w:rPr>
                                <w:lang w:val="et-EE"/>
                              </w:rPr>
                              <w:t>n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e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 (sh 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aruanded ja kanded</w:t>
                            </w:r>
                            <w:r w:rsidRPr="008A5806">
                              <w:rPr>
                                <w:lang w:val="et-EE"/>
                              </w:rPr>
                              <w:t>);</w:t>
                            </w:r>
                          </w:p>
                          <w:p w14:paraId="39688D9B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m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eetmeandmik</w:t>
                            </w:r>
                            <w:r w:rsidRPr="008A5806">
                              <w:rPr>
                                <w:lang w:val="et-EE"/>
                              </w:rPr>
                              <w:t>;</w:t>
                            </w:r>
                          </w:p>
                          <w:p w14:paraId="7B0D32FF" w14:textId="77777777" w:rsidR="001C6EA9" w:rsidRPr="008A5806" w:rsidRDefault="004E5A33" w:rsidP="001C6EA9">
                            <w:pPr>
                              <w:numPr>
                                <w:ilvl w:val="1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v</w:t>
                            </w:r>
                            <w:r w:rsidR="001C6EA9" w:rsidRPr="008A5806">
                              <w:rPr>
                                <w:lang w:val="et-EE"/>
                              </w:rPr>
                              <w:t>ajadusel kvartaalsete statistika aruannete koostamine</w:t>
                            </w:r>
                            <w:r w:rsidRPr="008A5806">
                              <w:rPr>
                                <w:lang w:val="et-EE"/>
                              </w:rPr>
                              <w:t>.</w:t>
                            </w:r>
                          </w:p>
                          <w:p w14:paraId="446A499C" w14:textId="77777777" w:rsidR="001C6EA9" w:rsidRPr="008A5806" w:rsidRDefault="001C6EA9" w:rsidP="004E5A3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3C96D1F2" w14:textId="7A6425F7" w:rsidR="004E5A33" w:rsidRPr="008A5806" w:rsidRDefault="004E5A33" w:rsidP="004E5A3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Pakkumus peab olema jõus </w:t>
                            </w:r>
                            <w:r w:rsidR="00372A22" w:rsidRPr="008A5806">
                              <w:rPr>
                                <w:lang w:val="et-EE"/>
                              </w:rPr>
                              <w:t>3</w:t>
                            </w:r>
                            <w:r w:rsidRPr="008A5806">
                              <w:rPr>
                                <w:lang w:val="et-EE"/>
                              </w:rPr>
                              <w:t>0 päeva.</w:t>
                            </w:r>
                          </w:p>
                          <w:p w14:paraId="6EBAF1EA" w14:textId="441F0B42" w:rsidR="00F10742" w:rsidRPr="008A5806" w:rsidRDefault="00F10742" w:rsidP="004E5A3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Hankija tunnistab edukaks madalama koondhinnaga pakkumuse, kuid jätab endale õiguse lükata tagasi kõik vastavaks tunnistatud pakkumused, kui need ületavad hanke täitmiseks planeeritud eelarvet.</w:t>
                            </w:r>
                          </w:p>
                          <w:p w14:paraId="0100F674" w14:textId="77777777" w:rsidR="004E5A33" w:rsidRPr="008A5806" w:rsidRDefault="004E5A33" w:rsidP="004E5A3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730B630A" w14:textId="2A0E0D84" w:rsidR="001C6EA9" w:rsidRPr="008A5806" w:rsidRDefault="001C6EA9" w:rsidP="001C6E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Pakkumine </w:t>
                            </w:r>
                            <w:r w:rsidR="005A3A18" w:rsidRPr="008A5806">
                              <w:rPr>
                                <w:lang w:val="et-EE"/>
                              </w:rPr>
                              <w:t xml:space="preserve">palun </w:t>
                            </w:r>
                            <w:r w:rsidRPr="008A5806">
                              <w:rPr>
                                <w:lang w:val="et-EE"/>
                              </w:rPr>
                              <w:t>esitada</w:t>
                            </w:r>
                            <w:r w:rsidR="009C745F" w:rsidRPr="008A5806">
                              <w:rPr>
                                <w:lang w:val="et-EE"/>
                              </w:rPr>
                              <w:t xml:space="preserve"> hiljemalt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  <w:r w:rsidR="00372A22" w:rsidRPr="008A5806">
                              <w:rPr>
                                <w:lang w:val="et-EE"/>
                              </w:rPr>
                              <w:t>4 detsembriks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 202</w:t>
                            </w:r>
                            <w:r w:rsidR="00322FAD" w:rsidRPr="008A5806">
                              <w:rPr>
                                <w:lang w:val="et-EE"/>
                              </w:rPr>
                              <w:t>3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 xml:space="preserve"> kella </w:t>
                            </w:r>
                            <w:r w:rsidR="00066C2E" w:rsidRPr="008A5806">
                              <w:rPr>
                                <w:lang w:val="et-EE"/>
                              </w:rPr>
                              <w:t>17:00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 xml:space="preserve"> Vastseliina Piiskopilinnuse Sihtasutuse</w:t>
                            </w:r>
                            <w:r w:rsidR="005A3A18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 xml:space="preserve">e-posti aadressile: </w:t>
                            </w:r>
                            <w:hyperlink r:id="rId7" w:history="1">
                              <w:r w:rsidR="004E5A33" w:rsidRPr="008A5806">
                                <w:rPr>
                                  <w:rStyle w:val="Hyperlink"/>
                                  <w:lang w:val="et-EE"/>
                                </w:rPr>
                                <w:t>linnus@vastseliina.ee</w:t>
                              </w:r>
                            </w:hyperlink>
                            <w:r w:rsidR="005A3A18" w:rsidRPr="008A5806">
                              <w:rPr>
                                <w:rStyle w:val="Hyperlink"/>
                                <w:lang w:val="et-EE"/>
                              </w:rPr>
                              <w:t xml:space="preserve"> </w:t>
                            </w:r>
                            <w:r w:rsidR="00066C2E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</w:p>
                          <w:p w14:paraId="16E35DED" w14:textId="77777777" w:rsidR="001C6EA9" w:rsidRPr="008A5806" w:rsidRDefault="001C6EA9" w:rsidP="001C6E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</w:p>
                          <w:p w14:paraId="2B96FC87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Täiendav informatsioon ja küsimused: Ivar Traagel, tel: +372 509 6301, e-post: </w:t>
                            </w:r>
                            <w:hyperlink r:id="rId8" w:history="1">
                              <w:r w:rsidRPr="008A5806">
                                <w:rPr>
                                  <w:rStyle w:val="Hyperlink"/>
                                  <w:lang w:val="et-EE"/>
                                </w:rPr>
                                <w:t>linnus@vastseliina.ee</w:t>
                              </w:r>
                            </w:hyperlink>
                          </w:p>
                          <w:p w14:paraId="5A62A00E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</w:p>
                          <w:p w14:paraId="53A32B85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Lugupidamisega</w:t>
                            </w:r>
                          </w:p>
                          <w:p w14:paraId="35C97DC9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</w:p>
                          <w:p w14:paraId="0DEB5426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(allkirjastatud digitaalselt)</w:t>
                            </w:r>
                          </w:p>
                          <w:p w14:paraId="1807FE43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</w:p>
                          <w:p w14:paraId="05B21C9F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Ivar Traagel</w:t>
                            </w:r>
                          </w:p>
                          <w:p w14:paraId="1D00AFCB" w14:textId="77777777" w:rsidR="004E5A33" w:rsidRPr="008A5806" w:rsidRDefault="004E5A33" w:rsidP="004E5A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Juhatuse liige</w:t>
                            </w:r>
                          </w:p>
                          <w:p w14:paraId="3E64C2C8" w14:textId="77777777" w:rsidR="004E5A33" w:rsidRPr="008A5806" w:rsidRDefault="004E5A33" w:rsidP="001C6E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</w:p>
                          <w:p w14:paraId="233D7B87" w14:textId="77777777" w:rsidR="001C6EA9" w:rsidRPr="008A5806" w:rsidRDefault="001C6EA9" w:rsidP="001C6E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 xml:space="preserve">Lisad: </w:t>
                            </w:r>
                          </w:p>
                          <w:p w14:paraId="08B8AADC" w14:textId="3F5CC83B" w:rsidR="001C6EA9" w:rsidRPr="008A5806" w:rsidRDefault="001C6EA9" w:rsidP="001C6EA9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rPr>
                                <w:lang w:val="et-EE"/>
                              </w:rPr>
                              <w:t>20</w:t>
                            </w:r>
                            <w:r w:rsidR="00322FAD" w:rsidRPr="008A5806">
                              <w:rPr>
                                <w:lang w:val="et-EE"/>
                              </w:rPr>
                              <w:t>22</w:t>
                            </w:r>
                            <w:r w:rsidR="004E5A33" w:rsidRPr="008A5806">
                              <w:rPr>
                                <w:lang w:val="et-EE"/>
                              </w:rPr>
                              <w:t>. aasta</w:t>
                            </w:r>
                            <w:r w:rsidRPr="008A5806">
                              <w:rPr>
                                <w:lang w:val="et-EE"/>
                              </w:rPr>
                              <w:t xml:space="preserve"> majandusaasta aruanne</w:t>
                            </w:r>
                            <w:r w:rsidR="00066C2E" w:rsidRPr="008A5806">
                              <w:rPr>
                                <w:lang w:val="et-EE"/>
                              </w:rPr>
                              <w:t xml:space="preserve"> </w:t>
                            </w:r>
                          </w:p>
                          <w:p w14:paraId="2F7F71F8" w14:textId="34254443" w:rsidR="001C6EA9" w:rsidRPr="008A5806" w:rsidRDefault="005A3A18" w:rsidP="001C6EA9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 w:rsidRPr="008A5806">
                              <w:t>Töömahud august 2022 - august 2023 </w:t>
                            </w:r>
                          </w:p>
                          <w:p w14:paraId="235559CC" w14:textId="0D58272B" w:rsidR="00372A22" w:rsidRDefault="00372A22" w:rsidP="001C6EA9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color w:val="222222"/>
                              </w:rPr>
                              <w:t>SA raamatupidamise siseeeskiri</w:t>
                            </w:r>
                          </w:p>
                          <w:p w14:paraId="47440BD6" w14:textId="77777777" w:rsidR="001C6EA9" w:rsidRDefault="001C6EA9" w:rsidP="001C6E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t-EE"/>
                              </w:rPr>
                            </w:pPr>
                          </w:p>
                          <w:p w14:paraId="1886FB4B" w14:textId="77777777" w:rsidR="00DF0A07" w:rsidRPr="004E5A33" w:rsidRDefault="00DF0A07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109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73.8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Bb4QEAAKMDAAAOAAAAZHJzL2Uyb0RvYy54bWysU8Fu2zAMvQ/YPwi6L7aDNN2MOEXXosOA&#10;bh3Q7QNkWbKF2aJGKbGzrx8lp2m23opdBImkH997pDdX09CzvUJvwFa8WOScKSuhMbat+I/vd+/e&#10;c+aDsI3owaqKH5TnV9u3bzajK9USOugbhYxArC9HV/EuBFdmmZedGoRfgFOWkhpwEIGe2GYNipHQ&#10;hz5b5vk6GwEbhyCV9xS9nZN8m/C1VjI8aO1VYH3FiVtIJ6azjme23YiyReE6I480xCtYDMJYanqC&#10;uhVBsB2aF1CDkQgedFhIGDLQ2kiVNJCaIv9HzWMnnEpayBzvTjb5/wcrv+4f3TdkYfoIEw0wifDu&#10;HuRPzyzcdMK26hoRxk6JhhoX0bJsdL48fhqt9qWPIPX4BRoastgFSECTxiG6QjoZodMADifT1RSY&#10;pOA6Ly6Xa0pJyhX5qlhfrNJcMlE+fe/Qh08KBhYvFUcaa8IX+3sfIh9RPpXEdhbuTN+n0fb2rwAV&#10;xkjiHynP5MNUT1QdddTQHEgJwrwptNl06QB/czbSllTc/9oJVJz1ny258aFYEVkW0mN1cbmkB55n&#10;6vOMsJKgKh44m683YV7FnUPTdtRp9t/CNTmoTZL2zOrImzYhKT5ubVy183eqev63tn8AAAD//wMA&#10;UEsDBBQABgAIAAAAIQCBOjj83wAAAAoBAAAPAAAAZHJzL2Rvd25yZXYueG1sTI/LTsMwEEX3SP0H&#10;a5DYUbskbUmIUyEQWxDlIbFz42kSNR5HsduEv+90BcvRPbpzbrGZXCdOOITWk4bFXIFAqrxtqdbw&#10;+fFyew8iREPWdJ5Qwy8G2JSzq8Lk1o/0jqdtrAWXUMiNhibGPpcyVA06E+a+R+Js7wdnIp9DLe1g&#10;Ri53nbxTaiWdaYk/NKbHpwarw/boNHy97n++U/VWP7tlP/pJSXKZ1Prmenp8ABFxin8wXPRZHUp2&#10;2vkj2SA6DWmWMqkhSRYgOM+yNW/bMbhaJ0uQZSH/TyjPAAAA//8DAFBLAQItABQABgAIAAAAIQC2&#10;gziS/gAAAOEBAAATAAAAAAAAAAAAAAAAAAAAAABbQ29udGVudF9UeXBlc10ueG1sUEsBAi0AFAAG&#10;AAgAAAAhADj9If/WAAAAlAEAAAsAAAAAAAAAAAAAAAAALwEAAF9yZWxzLy5yZWxzUEsBAi0AFAAG&#10;AAgAAAAhALPlcFvhAQAAowMAAA4AAAAAAAAAAAAAAAAALgIAAGRycy9lMm9Eb2MueG1sUEsBAi0A&#10;FAAGAAgAAAAhAIE6OPzfAAAACgEAAA8AAAAAAAAAAAAAAAAAOwQAAGRycy9kb3ducmV2LnhtbFBL&#10;BQYAAAAABAAEAPMAAABHBQAAAAA=&#10;" filled="f" stroked="f">
                <v:textbox>
                  <w:txbxContent>
                    <w:p w14:paraId="1C871842" w14:textId="77777777" w:rsidR="007A3DE4" w:rsidRPr="004E5A33" w:rsidRDefault="007A3DE4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sz w:val="28"/>
                          <w:szCs w:val="28"/>
                          <w:lang w:val="et-EE"/>
                        </w:rPr>
                      </w:pPr>
                    </w:p>
                    <w:p w14:paraId="05BA5AB2" w14:textId="77777777" w:rsidR="007A3DE4" w:rsidRPr="004E5A33" w:rsidRDefault="007A3DE4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sz w:val="28"/>
                          <w:szCs w:val="28"/>
                          <w:lang w:val="et-EE"/>
                        </w:rPr>
                      </w:pPr>
                    </w:p>
                    <w:p w14:paraId="4196EBF2" w14:textId="77777777" w:rsidR="00372A22" w:rsidRDefault="00372A22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lang w:val="et-EE"/>
                        </w:rPr>
                      </w:pPr>
                    </w:p>
                    <w:p w14:paraId="03DA25FB" w14:textId="77777777" w:rsidR="00372A22" w:rsidRDefault="00372A22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lang w:val="et-EE"/>
                        </w:rPr>
                      </w:pPr>
                    </w:p>
                    <w:p w14:paraId="5936136A" w14:textId="62EFD13E" w:rsidR="007A3DE4" w:rsidRPr="004E5A33" w:rsidRDefault="000C08B9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lang w:val="et-EE"/>
                        </w:rPr>
                        <w:t>MR Trade O</w:t>
                      </w:r>
                      <w:r w:rsidR="00C61AA5">
                        <w:rPr>
                          <w:rFonts w:ascii="Bookman Old Style" w:hAnsi="Bookman Old Style"/>
                          <w:bCs/>
                          <w:caps/>
                          <w:lang w:val="et-EE"/>
                        </w:rPr>
                        <w:t>Ü</w:t>
                      </w:r>
                    </w:p>
                    <w:p w14:paraId="0A939E8E" w14:textId="77777777" w:rsidR="007A3DE4" w:rsidRPr="004E5A33" w:rsidRDefault="007A3DE4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sz w:val="28"/>
                          <w:szCs w:val="28"/>
                          <w:lang w:val="et-EE"/>
                        </w:rPr>
                      </w:pPr>
                    </w:p>
                    <w:p w14:paraId="5C366748" w14:textId="77777777" w:rsidR="001C6EA9" w:rsidRPr="004E5A33" w:rsidRDefault="004E5A33" w:rsidP="001C6EA9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Väikehange raamatupidamisteenuse osutamiseks</w:t>
                      </w:r>
                    </w:p>
                    <w:p w14:paraId="2E2509C0" w14:textId="77777777" w:rsidR="001C6EA9" w:rsidRDefault="001C6EA9" w:rsidP="001C6EA9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5DF3E75C" w14:textId="34BF34EF" w:rsidR="004E5A33" w:rsidRDefault="008A5806" w:rsidP="004E5A33">
                      <w:pPr>
                        <w:ind w:left="6480" w:firstLine="720"/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    </w:t>
                      </w:r>
                      <w:r w:rsidR="00372A22">
                        <w:rPr>
                          <w:lang w:val="et-EE"/>
                        </w:rPr>
                        <w:t>23</w:t>
                      </w:r>
                      <w:r w:rsidR="004E5A33" w:rsidRPr="004E5A33">
                        <w:rPr>
                          <w:lang w:val="et-EE"/>
                        </w:rPr>
                        <w:t>.</w:t>
                      </w:r>
                      <w:r w:rsidR="00372A22">
                        <w:rPr>
                          <w:lang w:val="et-EE"/>
                        </w:rPr>
                        <w:t>11</w:t>
                      </w:r>
                      <w:r w:rsidR="004E5A33" w:rsidRPr="004E5A33">
                        <w:rPr>
                          <w:lang w:val="et-EE"/>
                        </w:rPr>
                        <w:t>.202</w:t>
                      </w:r>
                      <w:r w:rsidR="00322FAD">
                        <w:rPr>
                          <w:lang w:val="et-EE"/>
                        </w:rPr>
                        <w:t>3</w:t>
                      </w:r>
                      <w:r w:rsidR="004E5A33" w:rsidRPr="004E5A33">
                        <w:rPr>
                          <w:lang w:val="et-EE"/>
                        </w:rPr>
                        <w:t xml:space="preserve"> nr</w:t>
                      </w:r>
                      <w:r w:rsidR="00D50B06"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lang w:val="et-EE"/>
                        </w:rPr>
                        <w:t>39</w:t>
                      </w:r>
                    </w:p>
                    <w:p w14:paraId="70FFA1BD" w14:textId="77777777" w:rsidR="004E5A33" w:rsidRDefault="004E5A33" w:rsidP="001C6EA9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19ECD064" w14:textId="77777777" w:rsidR="004E5A33" w:rsidRDefault="004E5A33" w:rsidP="001C6EA9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2D034234" w14:textId="132DA5DB" w:rsidR="004E5A33" w:rsidRPr="008A5806" w:rsidRDefault="004E5A33" w:rsidP="001C6EA9">
                      <w:pP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Vastseliina Piiskopilinnuse Sihtasutus kutsub Teid esitama pakkumist </w:t>
                      </w:r>
                      <w:r w:rsidR="001C6EA9" w:rsidRPr="008A5806">
                        <w:rPr>
                          <w:lang w:val="et-EE"/>
                        </w:rPr>
                        <w:t>vajalike raamatupidamisteenuste osutamiseks</w:t>
                      </w:r>
                      <w:r w:rsidR="00372A22" w:rsidRPr="008A5806">
                        <w:rPr>
                          <w:lang w:val="et-EE"/>
                        </w:rPr>
                        <w:t xml:space="preserve"> Vastseliina Piiskopilinnuse Sihtautusele</w:t>
                      </w:r>
                      <w:r w:rsidR="001C6EA9" w:rsidRPr="008A5806">
                        <w:rPr>
                          <w:lang w:val="et-EE"/>
                        </w:rPr>
                        <w:t xml:space="preserve">. </w:t>
                      </w:r>
                    </w:p>
                    <w:p w14:paraId="710F8F5E" w14:textId="5E142AE4" w:rsidR="001C6EA9" w:rsidRPr="008A5806" w:rsidRDefault="00372A22" w:rsidP="001C6EA9">
                      <w:pP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P</w:t>
                      </w:r>
                      <w:r w:rsidR="001C6EA9" w:rsidRPr="008A5806">
                        <w:rPr>
                          <w:lang w:val="et-EE"/>
                        </w:rPr>
                        <w:t xml:space="preserve">akkumine </w:t>
                      </w:r>
                      <w:r w:rsidRPr="008A5806">
                        <w:rPr>
                          <w:lang w:val="et-EE"/>
                        </w:rPr>
                        <w:t xml:space="preserve">palume esitada </w:t>
                      </w:r>
                      <w:r w:rsidR="004E5A33" w:rsidRPr="008A5806">
                        <w:rPr>
                          <w:lang w:val="et-EE"/>
                        </w:rPr>
                        <w:t>aastate</w:t>
                      </w:r>
                      <w:r w:rsidRPr="008A5806">
                        <w:rPr>
                          <w:lang w:val="et-EE"/>
                        </w:rPr>
                        <w:t>ks</w:t>
                      </w:r>
                      <w:r w:rsidR="004E5A33" w:rsidRPr="008A5806">
                        <w:rPr>
                          <w:lang w:val="et-EE"/>
                        </w:rPr>
                        <w:t xml:space="preserve"> </w:t>
                      </w:r>
                      <w:r w:rsidR="001C6EA9" w:rsidRPr="008A5806">
                        <w:rPr>
                          <w:lang w:val="et-EE"/>
                        </w:rPr>
                        <w:t>202</w:t>
                      </w:r>
                      <w:r w:rsidR="00322FAD" w:rsidRPr="008A5806">
                        <w:rPr>
                          <w:lang w:val="et-EE"/>
                        </w:rPr>
                        <w:t>4</w:t>
                      </w:r>
                      <w:r w:rsidR="001C6EA9" w:rsidRPr="008A5806">
                        <w:rPr>
                          <w:lang w:val="et-EE"/>
                        </w:rPr>
                        <w:t xml:space="preserve"> </w:t>
                      </w:r>
                      <w:r w:rsidR="004E5A33" w:rsidRPr="008A5806">
                        <w:rPr>
                          <w:lang w:val="et-EE"/>
                        </w:rPr>
                        <w:t>kuni</w:t>
                      </w:r>
                      <w:r w:rsidR="001C6EA9" w:rsidRPr="008A5806">
                        <w:rPr>
                          <w:lang w:val="et-EE"/>
                        </w:rPr>
                        <w:t xml:space="preserve"> 202</w:t>
                      </w:r>
                      <w:r w:rsidR="00322FAD" w:rsidRPr="008A5806">
                        <w:rPr>
                          <w:lang w:val="et-EE"/>
                        </w:rPr>
                        <w:t>6</w:t>
                      </w:r>
                      <w:r w:rsidR="004E5A33" w:rsidRPr="008A5806">
                        <w:rPr>
                          <w:lang w:val="et-EE"/>
                        </w:rPr>
                        <w:t xml:space="preserve"> </w:t>
                      </w:r>
                      <w:r w:rsidRPr="008A5806">
                        <w:rPr>
                          <w:lang w:val="et-EE"/>
                        </w:rPr>
                        <w:t xml:space="preserve">iga aasta </w:t>
                      </w:r>
                      <w:r w:rsidR="007632FC" w:rsidRPr="008A5806">
                        <w:rPr>
                          <w:lang w:val="et-EE"/>
                        </w:rPr>
                        <w:t>hind,</w:t>
                      </w:r>
                      <w:r w:rsidR="00F10742" w:rsidRPr="008A5806">
                        <w:rPr>
                          <w:lang w:val="et-EE"/>
                        </w:rPr>
                        <w:t xml:space="preserve"> </w:t>
                      </w:r>
                      <w:r w:rsidRPr="008A5806">
                        <w:rPr>
                          <w:lang w:val="et-EE"/>
                        </w:rPr>
                        <w:t xml:space="preserve">eraldi </w:t>
                      </w:r>
                      <w:r w:rsidR="007632FC" w:rsidRPr="008A5806">
                        <w:rPr>
                          <w:lang w:val="et-EE"/>
                        </w:rPr>
                        <w:t>väljatooduna</w:t>
                      </w:r>
                      <w:r w:rsidRPr="008A5806">
                        <w:rPr>
                          <w:lang w:val="et-EE"/>
                        </w:rPr>
                        <w:t>, millele lisandub käibemaks</w:t>
                      </w:r>
                      <w:r w:rsidR="004E5A33" w:rsidRPr="008A5806">
                        <w:rPr>
                          <w:lang w:val="et-EE"/>
                        </w:rPr>
                        <w:t>.</w:t>
                      </w:r>
                      <w:r w:rsidR="00F10742" w:rsidRPr="008A5806">
                        <w:rPr>
                          <w:lang w:val="et-EE"/>
                        </w:rPr>
                        <w:t xml:space="preserve"> Osalist ja tingimuslikku pakkumust ei loe hankija vastavaks.</w:t>
                      </w:r>
                    </w:p>
                    <w:p w14:paraId="7CFBF81D" w14:textId="77777777" w:rsidR="001C6EA9" w:rsidRPr="008A5806" w:rsidRDefault="001C6EA9" w:rsidP="001C6EA9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696A712F" w14:textId="46BE5248" w:rsidR="001C6EA9" w:rsidRPr="008A5806" w:rsidRDefault="001C6EA9" w:rsidP="001C6EA9">
                      <w:pPr>
                        <w:numPr>
                          <w:ilvl w:val="0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b/>
                          <w:lang w:val="et-EE"/>
                        </w:rPr>
                      </w:pPr>
                      <w:r w:rsidRPr="008A5806">
                        <w:rPr>
                          <w:b/>
                          <w:lang w:val="et-EE"/>
                        </w:rPr>
                        <w:t>Eeldatavad tegevused</w:t>
                      </w:r>
                      <w:r w:rsidR="00372A22" w:rsidRPr="008A5806">
                        <w:rPr>
                          <w:b/>
                          <w:lang w:val="et-EE"/>
                        </w:rPr>
                        <w:t xml:space="preserve"> raamatupidamis teenuse osutamiseks:</w:t>
                      </w:r>
                    </w:p>
                    <w:p w14:paraId="338513A2" w14:textId="77777777" w:rsidR="001C6EA9" w:rsidRPr="008A5806" w:rsidRDefault="001C6EA9" w:rsidP="004E5A33">
                      <w:pPr>
                        <w:jc w:val="both"/>
                        <w:rPr>
                          <w:b/>
                          <w:lang w:val="et-EE"/>
                        </w:rPr>
                      </w:pPr>
                    </w:p>
                    <w:p w14:paraId="134EF57C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i</w:t>
                      </w:r>
                      <w:r w:rsidR="001C6EA9" w:rsidRPr="008A5806">
                        <w:rPr>
                          <w:lang w:val="et-EE"/>
                        </w:rPr>
                        <w:t>gakuine raamatupidamisteenuste osutamine (kanded algdokumentide alusel)</w:t>
                      </w:r>
                      <w:r w:rsidRPr="008A5806">
                        <w:rPr>
                          <w:lang w:val="et-EE"/>
                        </w:rPr>
                        <w:t>;</w:t>
                      </w:r>
                    </w:p>
                    <w:p w14:paraId="572C6266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m</w:t>
                      </w:r>
                      <w:r w:rsidR="001C6EA9" w:rsidRPr="008A5806">
                        <w:rPr>
                          <w:lang w:val="et-EE"/>
                        </w:rPr>
                        <w:t>ajandusaasta aruande koostamine</w:t>
                      </w:r>
                      <w:r w:rsidRPr="008A5806">
                        <w:rPr>
                          <w:lang w:val="et-EE"/>
                        </w:rPr>
                        <w:t>;</w:t>
                      </w:r>
                    </w:p>
                    <w:p w14:paraId="5CC7C06A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i</w:t>
                      </w:r>
                      <w:r w:rsidR="001C6EA9" w:rsidRPr="008A5806">
                        <w:rPr>
                          <w:lang w:val="et-EE"/>
                        </w:rPr>
                        <w:t>gakuiste vahearuannete koostamine saldoandmike infosüsteemis</w:t>
                      </w:r>
                      <w:r w:rsidRPr="008A5806">
                        <w:rPr>
                          <w:lang w:val="et-EE"/>
                        </w:rPr>
                        <w:t>;</w:t>
                      </w:r>
                    </w:p>
                    <w:p w14:paraId="762D88C8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k</w:t>
                      </w:r>
                      <w:r w:rsidR="001C6EA9" w:rsidRPr="008A5806">
                        <w:rPr>
                          <w:lang w:val="et-EE"/>
                        </w:rPr>
                        <w:t>liendi soovi korral konsulteerimine raamatupidamise ja maksustamise küsimustel</w:t>
                      </w:r>
                      <w:r w:rsidRPr="008A5806">
                        <w:rPr>
                          <w:lang w:val="et-EE"/>
                        </w:rPr>
                        <w:t>;</w:t>
                      </w:r>
                    </w:p>
                    <w:p w14:paraId="4BE55E89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p</w:t>
                      </w:r>
                      <w:r w:rsidR="001C6EA9" w:rsidRPr="008A5806">
                        <w:rPr>
                          <w:lang w:val="et-EE"/>
                        </w:rPr>
                        <w:t>rojekti</w:t>
                      </w:r>
                      <w:r w:rsidRPr="008A5806">
                        <w:rPr>
                          <w:lang w:val="et-EE"/>
                        </w:rPr>
                        <w:t>(de)</w:t>
                      </w:r>
                      <w:r w:rsidR="001C6EA9" w:rsidRPr="008A5806">
                        <w:rPr>
                          <w:lang w:val="et-EE"/>
                        </w:rPr>
                        <w:t xml:space="preserve"> raamatupidami</w:t>
                      </w:r>
                      <w:r w:rsidRPr="008A5806">
                        <w:rPr>
                          <w:lang w:val="et-EE"/>
                        </w:rPr>
                        <w:t>n</w:t>
                      </w:r>
                      <w:r w:rsidR="001C6EA9" w:rsidRPr="008A5806">
                        <w:rPr>
                          <w:lang w:val="et-EE"/>
                        </w:rPr>
                        <w:t>e</w:t>
                      </w:r>
                      <w:r w:rsidRPr="008A5806">
                        <w:rPr>
                          <w:lang w:val="et-EE"/>
                        </w:rPr>
                        <w:t xml:space="preserve"> (sh </w:t>
                      </w:r>
                      <w:r w:rsidR="001C6EA9" w:rsidRPr="008A5806">
                        <w:rPr>
                          <w:lang w:val="et-EE"/>
                        </w:rPr>
                        <w:t>aruanded ja kanded</w:t>
                      </w:r>
                      <w:r w:rsidRPr="008A5806">
                        <w:rPr>
                          <w:lang w:val="et-EE"/>
                        </w:rPr>
                        <w:t>);</w:t>
                      </w:r>
                    </w:p>
                    <w:p w14:paraId="39688D9B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m</w:t>
                      </w:r>
                      <w:r w:rsidR="001C6EA9" w:rsidRPr="008A5806">
                        <w:rPr>
                          <w:lang w:val="et-EE"/>
                        </w:rPr>
                        <w:t>eetmeandmik</w:t>
                      </w:r>
                      <w:r w:rsidRPr="008A5806">
                        <w:rPr>
                          <w:lang w:val="et-EE"/>
                        </w:rPr>
                        <w:t>;</w:t>
                      </w:r>
                    </w:p>
                    <w:p w14:paraId="7B0D32FF" w14:textId="77777777" w:rsidR="001C6EA9" w:rsidRPr="008A5806" w:rsidRDefault="004E5A33" w:rsidP="001C6EA9">
                      <w:pPr>
                        <w:numPr>
                          <w:ilvl w:val="1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v</w:t>
                      </w:r>
                      <w:r w:rsidR="001C6EA9" w:rsidRPr="008A5806">
                        <w:rPr>
                          <w:lang w:val="et-EE"/>
                        </w:rPr>
                        <w:t>ajadusel kvartaalsete statistika aruannete koostamine</w:t>
                      </w:r>
                      <w:r w:rsidRPr="008A5806">
                        <w:rPr>
                          <w:lang w:val="et-EE"/>
                        </w:rPr>
                        <w:t>.</w:t>
                      </w:r>
                    </w:p>
                    <w:p w14:paraId="446A499C" w14:textId="77777777" w:rsidR="001C6EA9" w:rsidRPr="008A5806" w:rsidRDefault="001C6EA9" w:rsidP="004E5A3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</w:p>
                    <w:p w14:paraId="3C96D1F2" w14:textId="7A6425F7" w:rsidR="004E5A33" w:rsidRPr="008A5806" w:rsidRDefault="004E5A33" w:rsidP="004E5A3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Pakkumus peab olema jõus </w:t>
                      </w:r>
                      <w:r w:rsidR="00372A22" w:rsidRPr="008A5806">
                        <w:rPr>
                          <w:lang w:val="et-EE"/>
                        </w:rPr>
                        <w:t>3</w:t>
                      </w:r>
                      <w:r w:rsidRPr="008A5806">
                        <w:rPr>
                          <w:lang w:val="et-EE"/>
                        </w:rPr>
                        <w:t>0 päeva.</w:t>
                      </w:r>
                    </w:p>
                    <w:p w14:paraId="6EBAF1EA" w14:textId="441F0B42" w:rsidR="00F10742" w:rsidRPr="008A5806" w:rsidRDefault="00F10742" w:rsidP="004E5A3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Hankija tunnistab edukaks madalama koondhinnaga pakkumuse, kuid jätab endale õiguse lükata tagasi kõik vastavaks tunnistatud pakkumused, kui need ületavad hanke täitmiseks planeeritud eelarvet.</w:t>
                      </w:r>
                    </w:p>
                    <w:p w14:paraId="0100F674" w14:textId="77777777" w:rsidR="004E5A33" w:rsidRPr="008A5806" w:rsidRDefault="004E5A33" w:rsidP="004E5A3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lang w:val="et-EE"/>
                        </w:rPr>
                      </w:pPr>
                    </w:p>
                    <w:p w14:paraId="730B630A" w14:textId="2A0E0D84" w:rsidR="001C6EA9" w:rsidRPr="008A5806" w:rsidRDefault="001C6EA9" w:rsidP="001C6EA9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Pakkumine </w:t>
                      </w:r>
                      <w:r w:rsidR="005A3A18" w:rsidRPr="008A5806">
                        <w:rPr>
                          <w:lang w:val="et-EE"/>
                        </w:rPr>
                        <w:t xml:space="preserve">palun </w:t>
                      </w:r>
                      <w:r w:rsidRPr="008A5806">
                        <w:rPr>
                          <w:lang w:val="et-EE"/>
                        </w:rPr>
                        <w:t>esitada</w:t>
                      </w:r>
                      <w:r w:rsidR="009C745F" w:rsidRPr="008A5806">
                        <w:rPr>
                          <w:lang w:val="et-EE"/>
                        </w:rPr>
                        <w:t xml:space="preserve"> hiljemalt</w:t>
                      </w:r>
                      <w:r w:rsidRPr="008A5806">
                        <w:rPr>
                          <w:lang w:val="et-EE"/>
                        </w:rPr>
                        <w:t xml:space="preserve"> </w:t>
                      </w:r>
                      <w:r w:rsidR="00372A22" w:rsidRPr="008A5806">
                        <w:rPr>
                          <w:lang w:val="et-EE"/>
                        </w:rPr>
                        <w:t>4 detsembriks</w:t>
                      </w:r>
                      <w:r w:rsidRPr="008A5806">
                        <w:rPr>
                          <w:lang w:val="et-EE"/>
                        </w:rPr>
                        <w:t xml:space="preserve"> 202</w:t>
                      </w:r>
                      <w:r w:rsidR="00322FAD" w:rsidRPr="008A5806">
                        <w:rPr>
                          <w:lang w:val="et-EE"/>
                        </w:rPr>
                        <w:t>3</w:t>
                      </w:r>
                      <w:r w:rsidR="004E5A33" w:rsidRPr="008A5806">
                        <w:rPr>
                          <w:lang w:val="et-EE"/>
                        </w:rPr>
                        <w:t xml:space="preserve"> kella </w:t>
                      </w:r>
                      <w:r w:rsidR="00066C2E" w:rsidRPr="008A5806">
                        <w:rPr>
                          <w:lang w:val="et-EE"/>
                        </w:rPr>
                        <w:t>17:00</w:t>
                      </w:r>
                      <w:r w:rsidR="004E5A33" w:rsidRPr="008A5806">
                        <w:rPr>
                          <w:lang w:val="et-EE"/>
                        </w:rPr>
                        <w:t xml:space="preserve"> Vastseliina Piiskopilinnuse Sihtasutuse</w:t>
                      </w:r>
                      <w:r w:rsidR="005A3A18" w:rsidRPr="008A5806">
                        <w:rPr>
                          <w:lang w:val="et-EE"/>
                        </w:rPr>
                        <w:t xml:space="preserve"> </w:t>
                      </w:r>
                      <w:r w:rsidR="004E5A33" w:rsidRPr="008A5806">
                        <w:rPr>
                          <w:lang w:val="et-EE"/>
                        </w:rPr>
                        <w:t xml:space="preserve">e-posti aadressile: </w:t>
                      </w:r>
                      <w:hyperlink r:id="rId9" w:history="1">
                        <w:r w:rsidR="004E5A33" w:rsidRPr="008A5806">
                          <w:rPr>
                            <w:rStyle w:val="Hyperlink"/>
                            <w:lang w:val="et-EE"/>
                          </w:rPr>
                          <w:t>linnus@vastseliina.ee</w:t>
                        </w:r>
                      </w:hyperlink>
                      <w:r w:rsidR="005A3A18" w:rsidRPr="008A5806">
                        <w:rPr>
                          <w:rStyle w:val="Hyperlink"/>
                          <w:lang w:val="et-EE"/>
                        </w:rPr>
                        <w:t xml:space="preserve"> </w:t>
                      </w:r>
                      <w:r w:rsidR="00066C2E" w:rsidRPr="008A5806">
                        <w:rPr>
                          <w:lang w:val="et-EE"/>
                        </w:rPr>
                        <w:t xml:space="preserve"> </w:t>
                      </w:r>
                    </w:p>
                    <w:p w14:paraId="16E35DED" w14:textId="77777777" w:rsidR="001C6EA9" w:rsidRPr="008A5806" w:rsidRDefault="001C6EA9" w:rsidP="001C6EA9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</w:p>
                    <w:p w14:paraId="2B96FC87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Täiendav informatsioon ja küsimused: Ivar Traagel, tel: +372 509 6301, e-post: </w:t>
                      </w:r>
                      <w:hyperlink r:id="rId10" w:history="1">
                        <w:r w:rsidRPr="008A5806">
                          <w:rPr>
                            <w:rStyle w:val="Hyperlink"/>
                            <w:lang w:val="et-EE"/>
                          </w:rPr>
                          <w:t>linnus@vastseliina.ee</w:t>
                        </w:r>
                      </w:hyperlink>
                    </w:p>
                    <w:p w14:paraId="5A62A00E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</w:p>
                    <w:p w14:paraId="53A32B85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Lugupidamisega</w:t>
                      </w:r>
                    </w:p>
                    <w:p w14:paraId="35C97DC9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</w:p>
                    <w:p w14:paraId="0DEB5426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(allkirjastatud digitaalselt)</w:t>
                      </w:r>
                    </w:p>
                    <w:p w14:paraId="1807FE43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</w:p>
                    <w:p w14:paraId="05B21C9F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Ivar Traagel</w:t>
                      </w:r>
                    </w:p>
                    <w:p w14:paraId="1D00AFCB" w14:textId="77777777" w:rsidR="004E5A33" w:rsidRPr="008A5806" w:rsidRDefault="004E5A33" w:rsidP="004E5A33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Juhatuse liige</w:t>
                      </w:r>
                    </w:p>
                    <w:p w14:paraId="3E64C2C8" w14:textId="77777777" w:rsidR="004E5A33" w:rsidRPr="008A5806" w:rsidRDefault="004E5A33" w:rsidP="001C6EA9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</w:p>
                    <w:p w14:paraId="233D7B87" w14:textId="77777777" w:rsidR="001C6EA9" w:rsidRPr="008A5806" w:rsidRDefault="001C6EA9" w:rsidP="001C6EA9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 xml:space="preserve">Lisad: </w:t>
                      </w:r>
                    </w:p>
                    <w:p w14:paraId="08B8AADC" w14:textId="3F5CC83B" w:rsidR="001C6EA9" w:rsidRPr="008A5806" w:rsidRDefault="001C6EA9" w:rsidP="001C6EA9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rPr>
                          <w:lang w:val="et-EE"/>
                        </w:rPr>
                        <w:t>20</w:t>
                      </w:r>
                      <w:r w:rsidR="00322FAD" w:rsidRPr="008A5806">
                        <w:rPr>
                          <w:lang w:val="et-EE"/>
                        </w:rPr>
                        <w:t>22</w:t>
                      </w:r>
                      <w:r w:rsidR="004E5A33" w:rsidRPr="008A5806">
                        <w:rPr>
                          <w:lang w:val="et-EE"/>
                        </w:rPr>
                        <w:t>. aasta</w:t>
                      </w:r>
                      <w:r w:rsidRPr="008A5806">
                        <w:rPr>
                          <w:lang w:val="et-EE"/>
                        </w:rPr>
                        <w:t xml:space="preserve"> majandusaasta aruanne</w:t>
                      </w:r>
                      <w:r w:rsidR="00066C2E" w:rsidRPr="008A5806">
                        <w:rPr>
                          <w:lang w:val="et-EE"/>
                        </w:rPr>
                        <w:t xml:space="preserve"> </w:t>
                      </w:r>
                    </w:p>
                    <w:p w14:paraId="2F7F71F8" w14:textId="34254443" w:rsidR="001C6EA9" w:rsidRPr="008A5806" w:rsidRDefault="005A3A18" w:rsidP="001C6EA9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 w:rsidRPr="008A5806">
                        <w:t>Töömahud august 2022 - august 2023 </w:t>
                      </w:r>
                    </w:p>
                    <w:p w14:paraId="235559CC" w14:textId="0D58272B" w:rsidR="00372A22" w:rsidRDefault="00372A22" w:rsidP="001C6EA9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lang w:val="et-EE"/>
                        </w:rPr>
                      </w:pPr>
                      <w:r>
                        <w:rPr>
                          <w:color w:val="222222"/>
                        </w:rPr>
                        <w:t>SA raamatupidamise siseeeskiri</w:t>
                      </w:r>
                    </w:p>
                    <w:p w14:paraId="47440BD6" w14:textId="77777777" w:rsidR="001C6EA9" w:rsidRDefault="001C6EA9" w:rsidP="001C6EA9">
                      <w:pPr>
                        <w:pStyle w:val="NormalWeb"/>
                        <w:spacing w:before="0" w:beforeAutospacing="0" w:after="0" w:afterAutospacing="0"/>
                        <w:rPr>
                          <w:lang w:val="et-EE"/>
                        </w:rPr>
                      </w:pPr>
                    </w:p>
                    <w:p w14:paraId="1886FB4B" w14:textId="77777777" w:rsidR="00DF0A07" w:rsidRPr="004E5A33" w:rsidRDefault="00DF0A07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sz w:val="28"/>
                          <w:szCs w:val="28"/>
                          <w:lang w:val="et-EE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68596F72" wp14:editId="4A154B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11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BA381" w14:textId="77777777" w:rsidR="00742D8F" w:rsidRDefault="00742D8F" w:rsidP="00B354CF">
      <w:r>
        <w:separator/>
      </w:r>
    </w:p>
  </w:endnote>
  <w:endnote w:type="continuationSeparator" w:id="0">
    <w:p w14:paraId="06E9CC2A" w14:textId="77777777" w:rsidR="00742D8F" w:rsidRDefault="00742D8F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kerSigne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F8A5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D9EEE" w14:textId="77777777" w:rsidR="00742D8F" w:rsidRDefault="00742D8F" w:rsidP="00B354CF">
      <w:r>
        <w:separator/>
      </w:r>
    </w:p>
  </w:footnote>
  <w:footnote w:type="continuationSeparator" w:id="0">
    <w:p w14:paraId="5A0DD193" w14:textId="77777777" w:rsidR="00742D8F" w:rsidRDefault="00742D8F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E369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267B5C"/>
    <w:multiLevelType w:val="hybridMultilevel"/>
    <w:tmpl w:val="FF2867F8"/>
    <w:lvl w:ilvl="0" w:tplc="F9B895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D851B8C"/>
    <w:multiLevelType w:val="multilevel"/>
    <w:tmpl w:val="F26E0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 w16cid:durableId="1311132284">
    <w:abstractNumId w:val="5"/>
  </w:num>
  <w:num w:numId="2" w16cid:durableId="246110877">
    <w:abstractNumId w:val="4"/>
  </w:num>
  <w:num w:numId="3" w16cid:durableId="2065640397">
    <w:abstractNumId w:val="2"/>
  </w:num>
  <w:num w:numId="4" w16cid:durableId="158890729">
    <w:abstractNumId w:val="10"/>
  </w:num>
  <w:num w:numId="5" w16cid:durableId="1008680400">
    <w:abstractNumId w:val="14"/>
  </w:num>
  <w:num w:numId="6" w16cid:durableId="1723211213">
    <w:abstractNumId w:val="12"/>
  </w:num>
  <w:num w:numId="7" w16cid:durableId="395782639">
    <w:abstractNumId w:val="8"/>
  </w:num>
  <w:num w:numId="8" w16cid:durableId="1584871259">
    <w:abstractNumId w:val="6"/>
  </w:num>
  <w:num w:numId="9" w16cid:durableId="224608534">
    <w:abstractNumId w:val="7"/>
  </w:num>
  <w:num w:numId="10" w16cid:durableId="727999031">
    <w:abstractNumId w:val="13"/>
  </w:num>
  <w:num w:numId="11" w16cid:durableId="1021854881">
    <w:abstractNumId w:val="11"/>
  </w:num>
  <w:num w:numId="12" w16cid:durableId="1086653489">
    <w:abstractNumId w:val="9"/>
  </w:num>
  <w:num w:numId="13" w16cid:durableId="1632243131">
    <w:abstractNumId w:val="1"/>
  </w:num>
  <w:num w:numId="14" w16cid:durableId="8236683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57877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7749684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66C2E"/>
    <w:rsid w:val="000B5628"/>
    <w:rsid w:val="000C08B9"/>
    <w:rsid w:val="000C1C39"/>
    <w:rsid w:val="000D362A"/>
    <w:rsid w:val="00181A6D"/>
    <w:rsid w:val="001A11CC"/>
    <w:rsid w:val="001A7FD5"/>
    <w:rsid w:val="001C6EA9"/>
    <w:rsid w:val="002002D6"/>
    <w:rsid w:val="00206C70"/>
    <w:rsid w:val="002123B5"/>
    <w:rsid w:val="002E257E"/>
    <w:rsid w:val="002F08BD"/>
    <w:rsid w:val="0031087F"/>
    <w:rsid w:val="00316BAB"/>
    <w:rsid w:val="00322FAD"/>
    <w:rsid w:val="00372A22"/>
    <w:rsid w:val="00374F98"/>
    <w:rsid w:val="00386806"/>
    <w:rsid w:val="003C0EA1"/>
    <w:rsid w:val="003C36AA"/>
    <w:rsid w:val="00411AA9"/>
    <w:rsid w:val="0041481A"/>
    <w:rsid w:val="004738F6"/>
    <w:rsid w:val="004A4C42"/>
    <w:rsid w:val="004A793C"/>
    <w:rsid w:val="004B311B"/>
    <w:rsid w:val="004B5C33"/>
    <w:rsid w:val="004E5A33"/>
    <w:rsid w:val="004F0CBB"/>
    <w:rsid w:val="0050035B"/>
    <w:rsid w:val="00543D86"/>
    <w:rsid w:val="005561FC"/>
    <w:rsid w:val="005952A6"/>
    <w:rsid w:val="005960DF"/>
    <w:rsid w:val="005A3A18"/>
    <w:rsid w:val="005C3F06"/>
    <w:rsid w:val="00647AFE"/>
    <w:rsid w:val="00657C38"/>
    <w:rsid w:val="0068270F"/>
    <w:rsid w:val="00696F4B"/>
    <w:rsid w:val="006F75E3"/>
    <w:rsid w:val="00742D8F"/>
    <w:rsid w:val="007632FC"/>
    <w:rsid w:val="007A3DE4"/>
    <w:rsid w:val="008737C2"/>
    <w:rsid w:val="008A5806"/>
    <w:rsid w:val="008B502F"/>
    <w:rsid w:val="008D3FBE"/>
    <w:rsid w:val="008F0599"/>
    <w:rsid w:val="00930C33"/>
    <w:rsid w:val="009360E6"/>
    <w:rsid w:val="00980A24"/>
    <w:rsid w:val="009C745F"/>
    <w:rsid w:val="00AB4054"/>
    <w:rsid w:val="00B02F38"/>
    <w:rsid w:val="00B354CF"/>
    <w:rsid w:val="00B36726"/>
    <w:rsid w:val="00BE072F"/>
    <w:rsid w:val="00BF7E1D"/>
    <w:rsid w:val="00C27863"/>
    <w:rsid w:val="00C45D6D"/>
    <w:rsid w:val="00C61AA5"/>
    <w:rsid w:val="00C64001"/>
    <w:rsid w:val="00CD0933"/>
    <w:rsid w:val="00CD3337"/>
    <w:rsid w:val="00D3559A"/>
    <w:rsid w:val="00D50B06"/>
    <w:rsid w:val="00D62D49"/>
    <w:rsid w:val="00D8766D"/>
    <w:rsid w:val="00D92596"/>
    <w:rsid w:val="00D9476C"/>
    <w:rsid w:val="00DD4C8B"/>
    <w:rsid w:val="00DF0A07"/>
    <w:rsid w:val="00E3341E"/>
    <w:rsid w:val="00E52A2A"/>
    <w:rsid w:val="00E57CD9"/>
    <w:rsid w:val="00E87D34"/>
    <w:rsid w:val="00E90A40"/>
    <w:rsid w:val="00EE1D54"/>
    <w:rsid w:val="00F10742"/>
    <w:rsid w:val="00F4551B"/>
    <w:rsid w:val="00F458E1"/>
    <w:rsid w:val="00F4793A"/>
    <w:rsid w:val="00F8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760A1"/>
  <w15:docId w15:val="{BD12F6AF-E4C6-4CB4-9BAA-09D3AB9D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  <w:outlineLvl w:val="3"/>
    </w:pPr>
    <w:rPr>
      <w:rFonts w:ascii="BakerSignet BT" w:eastAsia="Times New Roman" w:hAnsi="BakerSignet BT"/>
      <w:b/>
      <w:szCs w:val="20"/>
      <w:bdr w:val="none" w:sz="0" w:space="0" w:color="auto"/>
    </w:rPr>
  </w:style>
  <w:style w:type="paragraph" w:styleId="Heading6">
    <w:name w:val="heading 6"/>
    <w:basedOn w:val="Normal"/>
    <w:next w:val="Normal"/>
    <w:link w:val="Heading6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5"/>
    </w:pPr>
    <w:rPr>
      <w:rFonts w:ascii="BakerSignet BT" w:eastAsia="Times New Roman" w:hAnsi="BakerSignet BT"/>
      <w:b/>
      <w:szCs w:val="20"/>
      <w:bdr w:val="none" w:sz="0" w:space="0" w:color="auto"/>
    </w:rPr>
  </w:style>
  <w:style w:type="paragraph" w:styleId="Heading7">
    <w:name w:val="heading 7"/>
    <w:basedOn w:val="Normal"/>
    <w:next w:val="Normal"/>
    <w:link w:val="Heading7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6"/>
    </w:pPr>
    <w:rPr>
      <w:rFonts w:ascii="BakerSignet BT" w:eastAsia="Times New Roman" w:hAnsi="BakerSignet BT"/>
      <w:b/>
      <w:sz w:val="28"/>
      <w:szCs w:val="20"/>
      <w:bdr w:val="none" w:sz="0" w:space="0" w:color="auto"/>
    </w:rPr>
  </w:style>
  <w:style w:type="paragraph" w:styleId="Heading8">
    <w:name w:val="heading 8"/>
    <w:basedOn w:val="Normal"/>
    <w:next w:val="Normal"/>
    <w:link w:val="Heading8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7"/>
    </w:pPr>
    <w:rPr>
      <w:rFonts w:ascii="BakerSignet BT" w:eastAsia="Times New Roman" w:hAnsi="BakerSignet BT"/>
      <w:b/>
      <w:sz w:val="20"/>
      <w:szCs w:val="20"/>
      <w:bdr w:val="none" w:sz="0" w:space="0" w:color="auto"/>
    </w:rPr>
  </w:style>
  <w:style w:type="paragraph" w:styleId="Heading9">
    <w:name w:val="heading 9"/>
    <w:basedOn w:val="Normal"/>
    <w:next w:val="Normal"/>
    <w:link w:val="Heading9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  <w:outlineLvl w:val="8"/>
    </w:pPr>
    <w:rPr>
      <w:rFonts w:ascii="BakerSignet BT" w:eastAsia="Times New Roman" w:hAnsi="BakerSignet BT"/>
      <w:b/>
      <w:sz w:val="28"/>
      <w:szCs w:val="20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character" w:customStyle="1" w:styleId="Heading4Char">
    <w:name w:val="Heading 4 Char"/>
    <w:basedOn w:val="DefaultParagraphFont"/>
    <w:link w:val="Heading4"/>
    <w:rsid w:val="007A3DE4"/>
    <w:rPr>
      <w:rFonts w:ascii="BakerSignet BT" w:eastAsia="Times New Roman" w:hAnsi="BakerSignet BT"/>
      <w:b/>
      <w:sz w:val="24"/>
      <w:bdr w:val="none" w:sz="0" w:space="0" w:color="auto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A3DE4"/>
    <w:rPr>
      <w:rFonts w:ascii="BakerSignet BT" w:eastAsia="Times New Roman" w:hAnsi="BakerSignet BT"/>
      <w:b/>
      <w:sz w:val="24"/>
      <w:bdr w:val="none" w:sz="0" w:space="0" w:color="auto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7A3DE4"/>
    <w:rPr>
      <w:rFonts w:ascii="BakerSignet BT" w:eastAsia="Times New Roman" w:hAnsi="BakerSignet BT"/>
      <w:b/>
      <w:sz w:val="28"/>
      <w:bdr w:val="none" w:sz="0" w:space="0" w:color="auto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7A3DE4"/>
    <w:rPr>
      <w:rFonts w:ascii="BakerSignet BT" w:eastAsia="Times New Roman" w:hAnsi="BakerSignet BT"/>
      <w:b/>
      <w:bdr w:val="none" w:sz="0" w:space="0" w:color="auto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7A3DE4"/>
    <w:rPr>
      <w:rFonts w:ascii="BakerSignet BT" w:eastAsia="Times New Roman" w:hAnsi="BakerSignet BT"/>
      <w:b/>
      <w:sz w:val="28"/>
      <w:bdr w:val="none" w:sz="0" w:space="0" w:color="auto"/>
      <w:lang w:val="en-US" w:eastAsia="en-US"/>
    </w:rPr>
  </w:style>
  <w:style w:type="paragraph" w:styleId="Header">
    <w:name w:val="header"/>
    <w:basedOn w:val="Normal"/>
    <w:link w:val="HeaderChar"/>
    <w:rsid w:val="007A3D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="Arial" w:eastAsia="Times New Roman" w:hAnsi="Arial"/>
      <w:sz w:val="20"/>
      <w:szCs w:val="20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rsid w:val="007A3DE4"/>
    <w:rPr>
      <w:rFonts w:ascii="Arial" w:eastAsia="Times New Roman" w:hAnsi="Arial"/>
      <w:bdr w:val="none" w:sz="0" w:space="0" w:color="auto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5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nus@vastseliina.e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innus@vastseliina.e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innus@vastseliina.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nnus@vastseliina.e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2</cp:revision>
  <cp:lastPrinted>2018-08-24T11:48:00Z</cp:lastPrinted>
  <dcterms:created xsi:type="dcterms:W3CDTF">2023-11-21T17:15:00Z</dcterms:created>
  <dcterms:modified xsi:type="dcterms:W3CDTF">2023-11-21T17:15:00Z</dcterms:modified>
</cp:coreProperties>
</file>